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1A5FBE89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C11A1F">
        <w:rPr>
          <w:rFonts w:ascii="Times New Roman" w:hAnsi="Times New Roman"/>
          <w:szCs w:val="20"/>
        </w:rPr>
        <w:t xml:space="preserve"> “B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DFA8250" w14:textId="76B9E308" w:rsidR="005B30C1" w:rsidRDefault="005B30C1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345D53">
        <w:rPr>
          <w:b/>
        </w:rPr>
        <w:t xml:space="preserve">Avviso Pubblico esplorativo per affidamento diretto fornitura </w:t>
      </w:r>
      <w:r w:rsidR="00FB061B">
        <w:rPr>
          <w:b/>
        </w:rPr>
        <w:t>di arredi</w:t>
      </w:r>
      <w:r w:rsidRPr="00345D53">
        <w:rPr>
          <w:b/>
        </w:rPr>
        <w:t xml:space="preserve"> da destinare alla sede operativa del </w:t>
      </w:r>
      <w:proofErr w:type="spellStart"/>
      <w:r w:rsidRPr="00345D53">
        <w:rPr>
          <w:b/>
        </w:rPr>
        <w:t>Gal</w:t>
      </w:r>
      <w:proofErr w:type="spellEnd"/>
      <w:r w:rsidRPr="00345D53">
        <w:rPr>
          <w:b/>
        </w:rPr>
        <w:t xml:space="preserve"> Metropoli </w:t>
      </w:r>
      <w:proofErr w:type="gramStart"/>
      <w:r w:rsidRPr="00345D53">
        <w:rPr>
          <w:b/>
        </w:rPr>
        <w:t>Est</w:t>
      </w:r>
      <w:proofErr w:type="gramEnd"/>
      <w:r>
        <w:rPr>
          <w:b/>
        </w:rPr>
        <w:t xml:space="preserve"> </w:t>
      </w:r>
    </w:p>
    <w:p w14:paraId="3BA1AEFF" w14:textId="2E6608A9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5B30C1" w:rsidRPr="00F971B7">
        <w:rPr>
          <w:b/>
        </w:rPr>
        <w:t xml:space="preserve"> G12I18000040009</w:t>
      </w:r>
    </w:p>
    <w:p w14:paraId="22E76AF1" w14:textId="446B4E45" w:rsidR="002E7928" w:rsidRPr="00F971B7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CIG</w:t>
      </w:r>
      <w:r w:rsidR="009D0A8B">
        <w:rPr>
          <w:b/>
        </w:rPr>
        <w:t>:</w:t>
      </w:r>
      <w:r w:rsidR="009D0A8B" w:rsidRPr="00F971B7">
        <w:rPr>
          <w:b/>
        </w:rPr>
        <w:t xml:space="preserve"> </w:t>
      </w:r>
      <w:r w:rsidR="00FB061B" w:rsidRPr="00FB061B">
        <w:rPr>
          <w:b/>
        </w:rPr>
        <w:t>ZB92CD1CDE</w:t>
      </w:r>
    </w:p>
    <w:p w14:paraId="7E569725" w14:textId="77777777" w:rsidR="00BA6A92" w:rsidRPr="000A0CCA" w:rsidRDefault="00BA6A92" w:rsidP="00BA6A92"/>
    <w:p w14:paraId="55194AE6" w14:textId="77777777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nella</w:t>
      </w:r>
      <w:proofErr w:type="gramEnd"/>
      <w:r w:rsidRPr="000A0CCA">
        <w:t xml:space="preserve">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forma</w:t>
      </w:r>
      <w:proofErr w:type="gramEnd"/>
      <w:r w:rsidRPr="000A0CCA">
        <w:t xml:space="preserve">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4ED607CF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proofErr w:type="gramStart"/>
      <w:r w:rsidRPr="0012262D">
        <w:t>relativamente alla</w:t>
      </w:r>
      <w:proofErr w:type="gramEnd"/>
      <w:r w:rsidRPr="0012262D">
        <w:t xml:space="preserve"> fornitura in</w:t>
      </w:r>
      <w:r w:rsidR="005447F0">
        <w:t>dicata in</w:t>
      </w:r>
      <w:r w:rsidRPr="0012262D">
        <w:t xml:space="preserve"> oggetto, </w:t>
      </w:r>
      <w:r>
        <w:t>i</w:t>
      </w:r>
      <w:r w:rsidRPr="0012262D">
        <w:t xml:space="preserve"> </w:t>
      </w:r>
      <w:r w:rsidR="005447F0">
        <w:t xml:space="preserve">seguenti </w:t>
      </w:r>
      <w:r w:rsidRPr="0012262D">
        <w:t xml:space="preserve">costi </w:t>
      </w:r>
      <w:r>
        <w:t>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C9665E7" w14:textId="77777777" w:rsidR="00CD1F30" w:rsidRDefault="00CD1F3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418"/>
        <w:gridCol w:w="1559"/>
        <w:gridCol w:w="1947"/>
      </w:tblGrid>
      <w:tr w:rsidR="0012262D" w:rsidRPr="00A662EC" w14:paraId="1C1F8BA8" w14:textId="57178F89" w:rsidTr="00E14000">
        <w:trPr>
          <w:trHeight w:val="66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502E0F" w14:textId="77777777" w:rsidR="0012262D" w:rsidRDefault="0012262D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8BFB368" w14:textId="522B978A" w:rsidR="0012262D" w:rsidRPr="0012262D" w:rsidRDefault="0012262D" w:rsidP="0012262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</w:t>
            </w:r>
            <w:proofErr w:type="gramStart"/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25F51" w14:textId="2473E68B" w:rsidR="0012262D" w:rsidRPr="00A662EC" w:rsidRDefault="000A3F4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3A283B4" w14:textId="1F3A8E5A" w:rsidR="0012262D" w:rsidRPr="00A662EC" w:rsidRDefault="000A3F4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EA6C10" w14:textId="40D2D078" w:rsidR="0012262D" w:rsidRPr="00A662EC" w:rsidRDefault="0012262D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12262D" w:rsidRPr="00A662EC" w14:paraId="5C5B7BC0" w14:textId="7F9D888E" w:rsidTr="00AE3FCE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D6EB9" w14:textId="07115308" w:rsidR="0012262D" w:rsidRPr="00704053" w:rsidRDefault="00704053" w:rsidP="00704053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04053">
              <w:rPr>
                <w:rFonts w:ascii="Calibri" w:eastAsia="PMingLiU" w:hAnsi="Calibri"/>
                <w:sz w:val="22"/>
                <w:szCs w:val="22"/>
              </w:rPr>
              <w:t>Parete fissa in alluminio completa di pannelli in policarbonato</w:t>
            </w:r>
            <w:r>
              <w:rPr>
                <w:rFonts w:ascii="Calibri" w:eastAsia="PMingLiU" w:hAnsi="Calibri"/>
                <w:sz w:val="22"/>
                <w:szCs w:val="22"/>
              </w:rPr>
              <w:t xml:space="preserve"> (con le caratteristiche descritte nell’Avviso Pubblico</w:t>
            </w:r>
            <w:proofErr w:type="gramStart"/>
            <w:r>
              <w:rPr>
                <w:rFonts w:ascii="Calibri" w:eastAsia="PMingLiU" w:hAnsi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D55A6" w14:textId="67E2A472" w:rsidR="0012262D" w:rsidRPr="00A662EC" w:rsidRDefault="00704053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059DA" w14:textId="4267CC7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CA5E5" w14:textId="0DB3EDEE" w:rsidR="0012262D" w:rsidRPr="00A662EC" w:rsidRDefault="0012262D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3107F71" w14:textId="77777777" w:rsidR="00980B41" w:rsidRDefault="00980B41" w:rsidP="00BA6A92">
      <w:pPr>
        <w:widowControl w:val="0"/>
        <w:autoSpaceDE w:val="0"/>
        <w:autoSpaceDN w:val="0"/>
        <w:spacing w:line="320" w:lineRule="exact"/>
        <w:jc w:val="both"/>
      </w:pPr>
    </w:p>
    <w:p w14:paraId="24EED7FA" w14:textId="77777777" w:rsidR="00CD1F30" w:rsidRDefault="00CD1F30" w:rsidP="00BA6A92">
      <w:pPr>
        <w:widowControl w:val="0"/>
        <w:autoSpaceDE w:val="0"/>
        <w:autoSpaceDN w:val="0"/>
        <w:spacing w:line="320" w:lineRule="exact"/>
        <w:jc w:val="both"/>
      </w:pPr>
    </w:p>
    <w:p w14:paraId="79E04B23" w14:textId="77777777" w:rsidR="00CD1F30" w:rsidRDefault="00CD1F30" w:rsidP="00BA6A92">
      <w:pPr>
        <w:widowControl w:val="0"/>
        <w:autoSpaceDE w:val="0"/>
        <w:autoSpaceDN w:val="0"/>
        <w:spacing w:line="320" w:lineRule="exact"/>
        <w:jc w:val="both"/>
      </w:pPr>
    </w:p>
    <w:p w14:paraId="2CAF7C32" w14:textId="77777777" w:rsidR="00CD1F30" w:rsidRDefault="00CD1F30" w:rsidP="00BA6A92">
      <w:pPr>
        <w:widowControl w:val="0"/>
        <w:autoSpaceDE w:val="0"/>
        <w:autoSpaceDN w:val="0"/>
        <w:spacing w:line="320" w:lineRule="exact"/>
        <w:jc w:val="both"/>
      </w:pPr>
    </w:p>
    <w:p w14:paraId="633C5504" w14:textId="77777777" w:rsidR="00CD1F30" w:rsidRDefault="00CD1F30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59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02"/>
      </w:tblGrid>
      <w:tr w:rsidR="00725870" w:rsidRPr="00A662EC" w14:paraId="04EA7924" w14:textId="77777777" w:rsidTr="00725870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lastRenderedPageBreak/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725870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725870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62A9E862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r>
        <w:t>che costo totale offerto della fornitura è pari ad €_________________,00 (</w:t>
      </w:r>
      <w:r w:rsidRPr="0012262D">
        <w:rPr>
          <w:i/>
        </w:rPr>
        <w:t>in lettere</w:t>
      </w:r>
      <w:r>
        <w:t>___________________________</w:t>
      </w:r>
      <w:r w:rsidR="00725870">
        <w:t>_______________________</w:t>
      </w:r>
      <w:r w:rsidR="00F51C4F">
        <w:t xml:space="preserve">) al </w:t>
      </w:r>
      <w:r w:rsidR="00E45875">
        <w:t>netto</w:t>
      </w:r>
      <w:bookmarkStart w:id="0" w:name="_GoBack"/>
      <w:bookmarkEnd w:id="0"/>
      <w:r>
        <w:t xml:space="preserve">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a presente offerta ha validità minima pari a giorni 120.</w:t>
      </w:r>
    </w:p>
    <w:p w14:paraId="040BE88F" w14:textId="70CEC289" w:rsidR="0012262D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di</w:t>
      </w:r>
      <w:proofErr w:type="gramEnd"/>
      <w:r>
        <w:t xml:space="preserve"> accettare le condizioni di fornitura e pagamento pe</w:t>
      </w:r>
      <w:r w:rsidR="005F3BA9">
        <w:t>r come indicate nel correlato A</w:t>
      </w:r>
      <w:r>
        <w:t>vviso pubblico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470A0771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48002065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1DC883EC" w14:textId="35FDA6F5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sectPr w:rsidR="005F3BA9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·s2Ó©úÅé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0F7499"/>
    <w:rsid w:val="001048BF"/>
    <w:rsid w:val="00112A8E"/>
    <w:rsid w:val="0012262D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4053"/>
    <w:rsid w:val="007072E7"/>
    <w:rsid w:val="007253EA"/>
    <w:rsid w:val="00725849"/>
    <w:rsid w:val="00725870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3FC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26A0"/>
    <w:rsid w:val="00D100B4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5875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B061B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1832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Anf Slurp</cp:lastModifiedBy>
  <cp:revision>28</cp:revision>
  <cp:lastPrinted>2016-07-01T09:09:00Z</cp:lastPrinted>
  <dcterms:created xsi:type="dcterms:W3CDTF">2018-11-23T09:09:00Z</dcterms:created>
  <dcterms:modified xsi:type="dcterms:W3CDTF">2020-04-27T17:28:00Z</dcterms:modified>
</cp:coreProperties>
</file>